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B8E6" w14:textId="77777777"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14:paraId="5C682F3D" w14:textId="77777777"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14:paraId="23E90F47" w14:textId="77777777"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14:paraId="3EFBE1A6" w14:textId="0AD70740"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14:paraId="763DC743" w14:textId="77777777" w:rsidR="00255130" w:rsidRPr="00255130" w:rsidRDefault="00255130">
      <w:pPr>
        <w:pStyle w:val="Standard"/>
        <w:keepNext/>
        <w:spacing w:before="240" w:line="276" w:lineRule="auto"/>
        <w:jc w:val="center"/>
        <w:rPr>
          <w:b/>
        </w:rPr>
      </w:pPr>
    </w:p>
    <w:p w14:paraId="015D8BD8" w14:textId="77777777" w:rsidR="00255130" w:rsidRPr="00255130" w:rsidRDefault="00255130" w:rsidP="00255130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30">
        <w:rPr>
          <w:rFonts w:ascii="Times New Roman" w:hAnsi="Times New Roman" w:cs="Times New Roman"/>
          <w:b/>
          <w:sz w:val="24"/>
          <w:szCs w:val="24"/>
        </w:rPr>
        <w:t>Цифрова обработка на изображения в медицината</w:t>
      </w:r>
    </w:p>
    <w:p w14:paraId="56275BEF" w14:textId="77777777"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3EFED636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14:paraId="516CAF28" w14:textId="77777777"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14:paraId="51886DB1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14:paraId="79E5092C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14:paraId="629DD013" w14:textId="77777777"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14:paraId="5B4442BD" w14:textId="77777777"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14:paraId="64C144B1" w14:textId="77777777"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14:paraId="65753A0D" w14:textId="77777777"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14:paraId="5D40F94F" w14:textId="77777777"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14:paraId="20A93DD1" w14:textId="77777777" w:rsidR="00A931AA" w:rsidRDefault="00A931AA">
      <w:pPr>
        <w:pStyle w:val="Standard"/>
        <w:spacing w:line="360" w:lineRule="auto"/>
        <w:rPr>
          <w:sz w:val="22"/>
          <w:szCs w:val="22"/>
        </w:rPr>
      </w:pPr>
    </w:p>
    <w:p w14:paraId="17B546E8" w14:textId="77777777"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06DECCD" w14:textId="77777777"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14:paraId="342248FE" w14:textId="77777777"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B23D" w14:textId="77777777" w:rsidR="0099028C" w:rsidRDefault="0099028C">
      <w:pPr>
        <w:spacing w:after="0" w:line="240" w:lineRule="auto"/>
      </w:pPr>
      <w:r>
        <w:separator/>
      </w:r>
    </w:p>
  </w:endnote>
  <w:endnote w:type="continuationSeparator" w:id="0">
    <w:p w14:paraId="567B6277" w14:textId="77777777" w:rsidR="0099028C" w:rsidRDefault="0099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0BF5" w14:textId="77777777" w:rsidR="00F46FEA" w:rsidRPr="00255130" w:rsidRDefault="00472508">
    <w:pPr>
      <w:pStyle w:val="a4"/>
      <w:jc w:val="center"/>
      <w:rPr>
        <w:lang w:val="ru-RU"/>
      </w:rPr>
    </w:pPr>
    <w:r w:rsidRPr="00255130">
      <w:rPr>
        <w:rStyle w:val="a0"/>
        <w:i/>
        <w:lang w:val="ru-RU"/>
      </w:rPr>
      <w:t xml:space="preserve">------------------------------------------------------ </w:t>
    </w:r>
    <w:r w:rsidR="00000000">
      <w:fldChar w:fldCharType="begin"/>
    </w:r>
    <w:r w:rsidR="00000000" w:rsidRPr="00255130">
      <w:rPr>
        <w:lang w:val="ru-RU"/>
      </w:rPr>
      <w:instrText xml:space="preserve"> </w:instrText>
    </w:r>
    <w:r w:rsidR="00000000">
      <w:instrText>HYPERLINK</w:instrText>
    </w:r>
    <w:r w:rsidR="00000000" w:rsidRPr="00255130">
      <w:rPr>
        <w:lang w:val="ru-RU"/>
      </w:rPr>
      <w:instrText xml:space="preserve"> "</w:instrText>
    </w:r>
    <w:r w:rsidR="00000000">
      <w:instrText>http</w:instrText>
    </w:r>
    <w:r w:rsidR="00000000" w:rsidRPr="00255130">
      <w:rPr>
        <w:lang w:val="ru-RU"/>
      </w:rPr>
      <w:instrText>://</w:instrText>
    </w:r>
    <w:r w:rsidR="00000000">
      <w:instrText>www</w:instrText>
    </w:r>
    <w:r w:rsidR="00000000" w:rsidRPr="00255130">
      <w:rPr>
        <w:lang w:val="ru-RU"/>
      </w:rPr>
      <w:instrText>.</w:instrText>
    </w:r>
    <w:r w:rsidR="00000000">
      <w:instrText>eufunds</w:instrText>
    </w:r>
    <w:r w:rsidR="00000000" w:rsidRPr="00255130">
      <w:rPr>
        <w:lang w:val="ru-RU"/>
      </w:rPr>
      <w:instrText>.</w:instrText>
    </w:r>
    <w:r w:rsidR="00000000">
      <w:instrText>bg</w:instrText>
    </w:r>
    <w:r w:rsidR="00000000" w:rsidRPr="00255130">
      <w:rPr>
        <w:lang w:val="ru-RU"/>
      </w:rPr>
      <w:instrText xml:space="preserve">/" </w:instrText>
    </w:r>
    <w:r w:rsidR="00000000">
      <w:fldChar w:fldCharType="separate"/>
    </w:r>
    <w:r>
      <w:rPr>
        <w:rStyle w:val="a0"/>
        <w:i/>
      </w:rPr>
      <w:t>www</w:t>
    </w:r>
    <w:r w:rsidRPr="00255130">
      <w:rPr>
        <w:rStyle w:val="a0"/>
        <w:i/>
        <w:lang w:val="ru-RU"/>
      </w:rPr>
      <w:t>.</w:t>
    </w:r>
    <w:r>
      <w:rPr>
        <w:rStyle w:val="a0"/>
        <w:i/>
      </w:rPr>
      <w:t>eufunds</w:t>
    </w:r>
    <w:r w:rsidRPr="00255130">
      <w:rPr>
        <w:rStyle w:val="a0"/>
        <w:i/>
        <w:lang w:val="ru-RU"/>
      </w:rPr>
      <w:t>.</w:t>
    </w:r>
    <w:r>
      <w:rPr>
        <w:rStyle w:val="a0"/>
        <w:i/>
      </w:rPr>
      <w:t>bg</w:t>
    </w:r>
    <w:r w:rsidR="00000000">
      <w:rPr>
        <w:rStyle w:val="a0"/>
        <w:i/>
      </w:rPr>
      <w:fldChar w:fldCharType="end"/>
    </w:r>
    <w:r w:rsidRPr="00255130">
      <w:rPr>
        <w:rStyle w:val="a0"/>
        <w:i/>
        <w:lang w:val="ru-RU"/>
      </w:rPr>
      <w:t xml:space="preserve"> ------------------------------------------------------</w:t>
    </w:r>
  </w:p>
  <w:p w14:paraId="70E9A2B9" w14:textId="77777777" w:rsidR="00F46FEA" w:rsidRPr="00255130" w:rsidRDefault="00000000">
    <w:pPr>
      <w:pStyle w:val="a4"/>
      <w:jc w:val="center"/>
      <w:rPr>
        <w:i/>
        <w:sz w:val="12"/>
        <w:szCs w:val="12"/>
        <w:lang w:val="ru-RU"/>
      </w:rPr>
    </w:pPr>
  </w:p>
  <w:p w14:paraId="4E1482A0" w14:textId="77777777" w:rsidR="00F46FEA" w:rsidRPr="00255130" w:rsidRDefault="00472508">
    <w:pPr>
      <w:pStyle w:val="a4"/>
      <w:jc w:val="center"/>
      <w:rPr>
        <w:i/>
        <w:sz w:val="20"/>
        <w:lang w:val="ru-RU"/>
      </w:rPr>
    </w:pPr>
    <w:r w:rsidRPr="00255130">
      <w:rPr>
        <w:i/>
        <w:sz w:val="20"/>
        <w:lang w:val="ru-RU"/>
      </w:rPr>
      <w:t xml:space="preserve">Проект </w:t>
    </w:r>
    <w:r>
      <w:rPr>
        <w:i/>
        <w:sz w:val="20"/>
      </w:rPr>
      <w:t>BG</w:t>
    </w:r>
    <w:r w:rsidRPr="00255130">
      <w:rPr>
        <w:i/>
        <w:sz w:val="20"/>
        <w:lang w:val="ru-RU"/>
      </w:rPr>
      <w:t>05</w:t>
    </w:r>
    <w:r>
      <w:rPr>
        <w:i/>
        <w:sz w:val="20"/>
      </w:rPr>
      <w:t>M</w:t>
    </w:r>
    <w:r w:rsidRPr="00255130">
      <w:rPr>
        <w:i/>
        <w:sz w:val="20"/>
        <w:lang w:val="ru-RU"/>
      </w:rPr>
      <w:t>2</w:t>
    </w:r>
    <w:r>
      <w:rPr>
        <w:i/>
        <w:sz w:val="20"/>
      </w:rPr>
      <w:t>OP</w:t>
    </w:r>
    <w:r w:rsidRPr="00255130">
      <w:rPr>
        <w:i/>
        <w:sz w:val="20"/>
        <w:lang w:val="ru-RU"/>
      </w:rPr>
      <w:t xml:space="preserve">001-2.016-0018“МОДЕРН-А: МОДЕРНизация в партньорство чрез дигитализация на Академичната </w:t>
    </w:r>
    <w:proofErr w:type="spellStart"/>
    <w:r>
      <w:rPr>
        <w:i/>
        <w:sz w:val="20"/>
      </w:rPr>
      <w:t>e</w:t>
    </w:r>
    <w:proofErr w:type="spellEnd"/>
    <w:r w:rsidRPr="00255130">
      <w:rPr>
        <w:i/>
        <w:sz w:val="20"/>
        <w:lang w:val="ru-RU"/>
      </w:rPr>
      <w:t>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03E411DD" w14:textId="77777777" w:rsidR="00F46FEA" w:rsidRPr="00255130" w:rsidRDefault="00000000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6856" w14:textId="77777777" w:rsidR="0099028C" w:rsidRDefault="009902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A3F9BD" w14:textId="77777777" w:rsidR="0099028C" w:rsidRDefault="0099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9FF" w14:textId="77777777"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569FC3F8" wp14:editId="4A2DD58A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5B65DDCE" wp14:editId="6DFB1D65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55A3ABAB" wp14:editId="02FDA241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8853E8" w14:textId="77777777" w:rsidR="00F46FEA" w:rsidRPr="00A23ADC" w:rsidRDefault="00000000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255130"/>
    <w:rsid w:val="00472508"/>
    <w:rsid w:val="00510512"/>
    <w:rsid w:val="0099028C"/>
    <w:rsid w:val="00A23ADC"/>
    <w:rsid w:val="00A931AA"/>
    <w:rsid w:val="00D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8E78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255130"/>
    <w:pPr>
      <w:widowControl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Todorka Dimitrova</cp:lastModifiedBy>
  <cp:revision>3</cp:revision>
  <dcterms:created xsi:type="dcterms:W3CDTF">2022-09-01T18:27:00Z</dcterms:created>
  <dcterms:modified xsi:type="dcterms:W3CDTF">2022-09-01T18:28:00Z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